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22DF" w14:textId="4D1041CB" w:rsidR="00AE0C78" w:rsidRPr="00020C07" w:rsidRDefault="002D179B" w:rsidP="00AE0C7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様式１１</w:t>
      </w:r>
    </w:p>
    <w:p w14:paraId="5E5D8EAA" w14:textId="0E278EB0" w:rsidR="00AE0C78" w:rsidRPr="00020C07" w:rsidRDefault="00AE0C78" w:rsidP="00AE0C78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pacing w:val="80"/>
          <w:sz w:val="24"/>
          <w:szCs w:val="24"/>
          <w:fitText w:val="2640" w:id="-1809137663"/>
        </w:rPr>
        <w:t>野水業第</w:t>
      </w:r>
      <w:r w:rsidR="00020C07" w:rsidRPr="00020C07">
        <w:rPr>
          <w:rFonts w:ascii="BIZ UD明朝 Medium" w:eastAsia="BIZ UD明朝 Medium" w:hAnsi="BIZ UD明朝 Medium" w:hint="eastAsia"/>
          <w:spacing w:val="80"/>
          <w:sz w:val="24"/>
          <w:szCs w:val="24"/>
          <w:fitText w:val="2640" w:id="-1809137663"/>
        </w:rPr>
        <w:t xml:space="preserve">　　</w:t>
      </w:r>
      <w:r w:rsidRPr="00020C07">
        <w:rPr>
          <w:rFonts w:ascii="BIZ UD明朝 Medium" w:eastAsia="BIZ UD明朝 Medium" w:hAnsi="BIZ UD明朝 Medium" w:hint="eastAsia"/>
          <w:sz w:val="24"/>
          <w:szCs w:val="24"/>
          <w:fitText w:val="2640" w:id="-1809137663"/>
        </w:rPr>
        <w:t>号</w:t>
      </w:r>
    </w:p>
    <w:p w14:paraId="4636FECD" w14:textId="77777777" w:rsidR="00AE0C78" w:rsidRPr="00020C07" w:rsidRDefault="0083617B" w:rsidP="00AE0C78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AE0C78" w:rsidRPr="00020C0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E0C78" w:rsidRPr="00020C07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E0C78" w:rsidRPr="00020C07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6D9DFA8" w14:textId="77777777" w:rsidR="00C574FD" w:rsidRPr="00020C07" w:rsidRDefault="00C574FD" w:rsidP="00C574FD">
      <w:pPr>
        <w:rPr>
          <w:rFonts w:ascii="BIZ UD明朝 Medium" w:eastAsia="BIZ UD明朝 Medium" w:hAnsi="BIZ UD明朝 Medium"/>
          <w:sz w:val="24"/>
          <w:szCs w:val="24"/>
        </w:rPr>
      </w:pPr>
    </w:p>
    <w:p w14:paraId="2F65FA10" w14:textId="77777777" w:rsidR="00C574FD" w:rsidRPr="00020C07" w:rsidRDefault="00C574FD" w:rsidP="00C574FD">
      <w:pPr>
        <w:rPr>
          <w:rFonts w:ascii="BIZ UD明朝 Medium" w:eastAsia="BIZ UD明朝 Medium" w:hAnsi="BIZ UD明朝 Medium"/>
          <w:sz w:val="24"/>
          <w:szCs w:val="24"/>
        </w:rPr>
      </w:pPr>
    </w:p>
    <w:p w14:paraId="7636FCF8" w14:textId="77777777" w:rsidR="00C574FD" w:rsidRPr="00020C07" w:rsidRDefault="00C574FD" w:rsidP="00B53A59">
      <w:pPr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　　様</w:t>
      </w:r>
    </w:p>
    <w:p w14:paraId="3693A909" w14:textId="77777777" w:rsidR="00C574FD" w:rsidRPr="00020C07" w:rsidRDefault="00600910" w:rsidP="00C574FD">
      <w:pPr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9C88A52" w14:textId="77777777" w:rsidR="00AE0C78" w:rsidRPr="00020C07" w:rsidRDefault="00AE0C78" w:rsidP="00AE0C78">
      <w:pPr>
        <w:spacing w:line="300" w:lineRule="exact"/>
        <w:ind w:firstLineChars="1772" w:firstLine="4253"/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>野田市中根３２４</w:t>
      </w:r>
    </w:p>
    <w:p w14:paraId="32E88AFA" w14:textId="22243011" w:rsidR="00AE0C78" w:rsidRPr="00020C07" w:rsidRDefault="00AE0C78" w:rsidP="00020C07">
      <w:pPr>
        <w:spacing w:beforeLines="50" w:before="167" w:line="300" w:lineRule="exact"/>
        <w:ind w:firstLineChars="1772" w:firstLine="4253"/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>野田市水道事業</w:t>
      </w:r>
      <w:r w:rsidR="00B53A59" w:rsidRPr="00020C07">
        <w:rPr>
          <w:rFonts w:ascii="BIZ UD明朝 Medium" w:eastAsia="BIZ UD明朝 Medium" w:hAnsi="BIZ UD明朝 Medium" w:hint="eastAsia"/>
          <w:sz w:val="24"/>
          <w:szCs w:val="24"/>
        </w:rPr>
        <w:t>管理者　中 沢 哲 夫</w:t>
      </w:r>
    </w:p>
    <w:p w14:paraId="1E286EEA" w14:textId="77777777" w:rsidR="00AE0C78" w:rsidRPr="00020C07" w:rsidRDefault="00AE0C78" w:rsidP="00AE0C78">
      <w:pPr>
        <w:rPr>
          <w:rFonts w:ascii="BIZ UD明朝 Medium" w:eastAsia="BIZ UD明朝 Medium" w:hAnsi="BIZ UD明朝 Medium"/>
          <w:sz w:val="24"/>
          <w:szCs w:val="24"/>
        </w:rPr>
      </w:pPr>
    </w:p>
    <w:p w14:paraId="1033D589" w14:textId="77777777" w:rsidR="00813474" w:rsidRPr="00020C07" w:rsidRDefault="00813474">
      <w:pPr>
        <w:rPr>
          <w:rFonts w:ascii="BIZ UD明朝 Medium" w:eastAsia="BIZ UD明朝 Medium" w:hAnsi="BIZ UD明朝 Medium"/>
          <w:sz w:val="24"/>
          <w:szCs w:val="24"/>
        </w:rPr>
      </w:pPr>
    </w:p>
    <w:p w14:paraId="2F93AA09" w14:textId="77777777" w:rsidR="00F930BF" w:rsidRPr="00020C07" w:rsidRDefault="00F930BF">
      <w:pPr>
        <w:rPr>
          <w:rFonts w:ascii="BIZ UD明朝 Medium" w:eastAsia="BIZ UD明朝 Medium" w:hAnsi="BIZ UD明朝 Medium"/>
          <w:sz w:val="24"/>
          <w:szCs w:val="24"/>
        </w:rPr>
      </w:pPr>
    </w:p>
    <w:p w14:paraId="4EEED6C3" w14:textId="77777777" w:rsidR="00813474" w:rsidRPr="00020C07" w:rsidRDefault="0081347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>野田市</w:t>
      </w:r>
      <w:r w:rsidR="00AE0C78" w:rsidRPr="00020C07">
        <w:rPr>
          <w:rFonts w:ascii="BIZ UD明朝 Medium" w:eastAsia="BIZ UD明朝 Medium" w:hAnsi="BIZ UD明朝 Medium" w:hint="eastAsia"/>
          <w:sz w:val="24"/>
          <w:szCs w:val="24"/>
        </w:rPr>
        <w:t>水道料金等関連業務包括委託</w:t>
      </w:r>
      <w:r w:rsidR="00327E11" w:rsidRPr="00020C07">
        <w:rPr>
          <w:rFonts w:ascii="BIZ UD明朝 Medium" w:eastAsia="BIZ UD明朝 Medium" w:hAnsi="BIZ UD明朝 Medium" w:hint="eastAsia"/>
          <w:sz w:val="24"/>
          <w:szCs w:val="24"/>
        </w:rPr>
        <w:t>事業者</w:t>
      </w:r>
      <w:r w:rsidRPr="00020C07">
        <w:rPr>
          <w:rFonts w:ascii="BIZ UD明朝 Medium" w:eastAsia="BIZ UD明朝 Medium" w:hAnsi="BIZ UD明朝 Medium" w:hint="eastAsia"/>
          <w:sz w:val="24"/>
          <w:szCs w:val="24"/>
        </w:rPr>
        <w:t>選定結果通知書</w:t>
      </w:r>
    </w:p>
    <w:p w14:paraId="3BB1D939" w14:textId="77777777" w:rsidR="00327E11" w:rsidRPr="00020C07" w:rsidRDefault="00327E11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0E72624" w14:textId="77777777" w:rsidR="00813474" w:rsidRPr="00020C07" w:rsidRDefault="00AE0C78">
      <w:pPr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53A59"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F930BF" w:rsidRPr="00020C0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83617B"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930BF" w:rsidRPr="00020C07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83617B" w:rsidRPr="00020C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13474" w:rsidRPr="00020C07">
        <w:rPr>
          <w:rFonts w:ascii="BIZ UD明朝 Medium" w:eastAsia="BIZ UD明朝 Medium" w:hAnsi="BIZ UD明朝 Medium" w:hint="eastAsia"/>
          <w:sz w:val="24"/>
          <w:szCs w:val="24"/>
        </w:rPr>
        <w:t>日付けで</w:t>
      </w:r>
      <w:r w:rsidR="00BB0515" w:rsidRPr="00020C07">
        <w:rPr>
          <w:rFonts w:ascii="BIZ UD明朝 Medium" w:eastAsia="BIZ UD明朝 Medium" w:hAnsi="BIZ UD明朝 Medium" w:hint="eastAsia"/>
          <w:sz w:val="24"/>
          <w:szCs w:val="24"/>
        </w:rPr>
        <w:t>、野田市</w:t>
      </w:r>
      <w:r w:rsidR="006E6401" w:rsidRPr="00020C07">
        <w:rPr>
          <w:rFonts w:ascii="BIZ UD明朝 Medium" w:eastAsia="BIZ UD明朝 Medium" w:hAnsi="BIZ UD明朝 Medium" w:hint="eastAsia"/>
          <w:sz w:val="24"/>
          <w:szCs w:val="24"/>
        </w:rPr>
        <w:t>水道料金等関連業務包括事業者</w:t>
      </w:r>
      <w:r w:rsidR="00BB0515" w:rsidRPr="00020C07">
        <w:rPr>
          <w:rFonts w:ascii="BIZ UD明朝 Medium" w:eastAsia="BIZ UD明朝 Medium" w:hAnsi="BIZ UD明朝 Medium" w:hint="eastAsia"/>
          <w:sz w:val="24"/>
          <w:szCs w:val="24"/>
        </w:rPr>
        <w:t>選定申請</w:t>
      </w:r>
      <w:r w:rsidR="00813474" w:rsidRPr="00020C07">
        <w:rPr>
          <w:rFonts w:ascii="BIZ UD明朝 Medium" w:eastAsia="BIZ UD明朝 Medium" w:hAnsi="BIZ UD明朝 Medium" w:hint="eastAsia"/>
          <w:sz w:val="24"/>
          <w:szCs w:val="24"/>
        </w:rPr>
        <w:t>のありました件について、</w:t>
      </w:r>
      <w:r w:rsidR="006E6401" w:rsidRPr="00020C07">
        <w:rPr>
          <w:rFonts w:ascii="BIZ UD明朝 Medium" w:eastAsia="BIZ UD明朝 Medium" w:hAnsi="BIZ UD明朝 Medium" w:hint="eastAsia"/>
          <w:kern w:val="2"/>
          <w:sz w:val="24"/>
          <w:szCs w:val="24"/>
        </w:rPr>
        <w:t>野田市水道料金等関連業務包括委託公募型プロポーザル選定委員会</w:t>
      </w:r>
      <w:r w:rsidR="00BB0515" w:rsidRPr="00020C07">
        <w:rPr>
          <w:rFonts w:ascii="BIZ UD明朝 Medium" w:eastAsia="BIZ UD明朝 Medium" w:hAnsi="BIZ UD明朝 Medium" w:hint="eastAsia"/>
          <w:sz w:val="24"/>
          <w:szCs w:val="24"/>
        </w:rPr>
        <w:t>の結果を</w:t>
      </w:r>
      <w:r w:rsidR="00813474" w:rsidRPr="00020C07">
        <w:rPr>
          <w:rFonts w:ascii="BIZ UD明朝 Medium" w:eastAsia="BIZ UD明朝 Medium" w:hAnsi="BIZ UD明朝 Medium" w:hint="eastAsia"/>
          <w:sz w:val="24"/>
          <w:szCs w:val="24"/>
        </w:rPr>
        <w:t>下記のとおり通知します。</w:t>
      </w:r>
    </w:p>
    <w:p w14:paraId="2EAF0307" w14:textId="77777777" w:rsidR="00327E11" w:rsidRPr="00020C07" w:rsidRDefault="00327E11">
      <w:pPr>
        <w:rPr>
          <w:rFonts w:ascii="BIZ UD明朝 Medium" w:eastAsia="BIZ UD明朝 Medium" w:hAnsi="BIZ UD明朝 Medium"/>
          <w:sz w:val="24"/>
          <w:szCs w:val="24"/>
        </w:rPr>
      </w:pPr>
    </w:p>
    <w:p w14:paraId="0B13F61E" w14:textId="77777777" w:rsidR="00327E11" w:rsidRPr="00020C07" w:rsidRDefault="00327E11">
      <w:pPr>
        <w:rPr>
          <w:rFonts w:ascii="BIZ UD明朝 Medium" w:eastAsia="BIZ UD明朝 Medium" w:hAnsi="BIZ UD明朝 Medium"/>
          <w:sz w:val="24"/>
          <w:szCs w:val="24"/>
        </w:rPr>
      </w:pPr>
    </w:p>
    <w:p w14:paraId="17D596D2" w14:textId="77777777" w:rsidR="00F930BF" w:rsidRPr="00020C07" w:rsidRDefault="00813474" w:rsidP="00F930BF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807B96C" w14:textId="77777777" w:rsidR="00327E11" w:rsidRPr="00020C07" w:rsidRDefault="00327E11" w:rsidP="00F930BF">
      <w:pPr>
        <w:rPr>
          <w:rFonts w:ascii="BIZ UD明朝 Medium" w:eastAsia="BIZ UD明朝 Medium" w:hAnsi="BIZ UD明朝 Medium"/>
          <w:sz w:val="24"/>
          <w:szCs w:val="24"/>
        </w:rPr>
      </w:pPr>
    </w:p>
    <w:p w14:paraId="5B615AD8" w14:textId="77777777" w:rsidR="00813474" w:rsidRPr="00020C07" w:rsidRDefault="00BB0515">
      <w:pPr>
        <w:rPr>
          <w:rFonts w:ascii="BIZ UD明朝 Medium" w:eastAsia="BIZ UD明朝 Medium" w:hAnsi="BIZ UD明朝 Medium"/>
          <w:sz w:val="24"/>
          <w:szCs w:val="24"/>
        </w:rPr>
      </w:pPr>
      <w:r w:rsidRPr="00020C07">
        <w:rPr>
          <w:rFonts w:ascii="BIZ UD明朝 Medium" w:eastAsia="BIZ UD明朝 Medium" w:hAnsi="BIZ UD明朝 Medium" w:hint="eastAsia"/>
          <w:sz w:val="24"/>
          <w:szCs w:val="24"/>
        </w:rPr>
        <w:t>【選定結果】</w:t>
      </w:r>
    </w:p>
    <w:p w14:paraId="40E6FEFD" w14:textId="77777777" w:rsidR="00327E11" w:rsidRPr="00020C07" w:rsidRDefault="00327E11">
      <w:pPr>
        <w:rPr>
          <w:rFonts w:ascii="BIZ UD明朝 Medium" w:eastAsia="BIZ UD明朝 Medium" w:hAnsi="BIZ UD明朝 Medium"/>
          <w:sz w:val="24"/>
          <w:szCs w:val="24"/>
        </w:rPr>
      </w:pPr>
    </w:p>
    <w:p w14:paraId="78D106AD" w14:textId="77777777" w:rsidR="00813474" w:rsidRPr="00020C07" w:rsidRDefault="00813474">
      <w:pPr>
        <w:rPr>
          <w:rFonts w:ascii="BIZ UD明朝 Medium" w:eastAsia="BIZ UD明朝 Medium" w:hAnsi="BIZ UD明朝 Medium"/>
        </w:rPr>
      </w:pPr>
    </w:p>
    <w:p w14:paraId="05FA01BA" w14:textId="77777777" w:rsidR="00813474" w:rsidRPr="00020C07" w:rsidRDefault="00813474">
      <w:pPr>
        <w:rPr>
          <w:rFonts w:ascii="BIZ UD明朝 Medium" w:eastAsia="BIZ UD明朝 Medium" w:hAnsi="BIZ UD明朝 Medium"/>
        </w:rPr>
      </w:pPr>
    </w:p>
    <w:p w14:paraId="6320FF2E" w14:textId="77777777" w:rsidR="00F930BF" w:rsidRPr="00020C07" w:rsidRDefault="00F930BF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</w:rPr>
      </w:pPr>
    </w:p>
    <w:sectPr w:rsidR="00F930BF" w:rsidRPr="00020C0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A1A6" w14:textId="77777777" w:rsidR="00B51ED1" w:rsidRDefault="00B51ED1" w:rsidP="00B219DA">
      <w:r>
        <w:separator/>
      </w:r>
    </w:p>
  </w:endnote>
  <w:endnote w:type="continuationSeparator" w:id="0">
    <w:p w14:paraId="7573E118" w14:textId="77777777" w:rsidR="00B51ED1" w:rsidRDefault="00B51ED1" w:rsidP="00B2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1991" w14:textId="77777777" w:rsidR="00813474" w:rsidRDefault="008134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617D74C" w14:textId="77777777" w:rsidR="00813474" w:rsidRDefault="008134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C64E" w14:textId="77777777" w:rsidR="00B51ED1" w:rsidRDefault="00B51ED1" w:rsidP="00B219DA">
      <w:r>
        <w:separator/>
      </w:r>
    </w:p>
  </w:footnote>
  <w:footnote w:type="continuationSeparator" w:id="0">
    <w:p w14:paraId="4C01D977" w14:textId="77777777" w:rsidR="00B51ED1" w:rsidRDefault="00B51ED1" w:rsidP="00B2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474"/>
    <w:rsid w:val="00001B32"/>
    <w:rsid w:val="00020C07"/>
    <w:rsid w:val="000F5C21"/>
    <w:rsid w:val="001D37AF"/>
    <w:rsid w:val="00216698"/>
    <w:rsid w:val="002D179B"/>
    <w:rsid w:val="00327E11"/>
    <w:rsid w:val="004A2AC3"/>
    <w:rsid w:val="00571065"/>
    <w:rsid w:val="00600910"/>
    <w:rsid w:val="006E2D3A"/>
    <w:rsid w:val="006E6401"/>
    <w:rsid w:val="0074324A"/>
    <w:rsid w:val="007F7DB0"/>
    <w:rsid w:val="00813474"/>
    <w:rsid w:val="00816C39"/>
    <w:rsid w:val="0083617B"/>
    <w:rsid w:val="008654FD"/>
    <w:rsid w:val="00A45F1A"/>
    <w:rsid w:val="00AE0C78"/>
    <w:rsid w:val="00B219DA"/>
    <w:rsid w:val="00B51ED1"/>
    <w:rsid w:val="00B53A59"/>
    <w:rsid w:val="00BB0515"/>
    <w:rsid w:val="00BF6646"/>
    <w:rsid w:val="00C3285F"/>
    <w:rsid w:val="00C574FD"/>
    <w:rsid w:val="00F930BF"/>
    <w:rsid w:val="00FD27ED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A36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F6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66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2026-06-09T00:14:00Z</dcterms:created>
  <dcterms:modified xsi:type="dcterms:W3CDTF">2026-06-09T00:14:00Z</dcterms:modified>
</cp:coreProperties>
</file>